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1B617EF0" w:rsidR="00784F7F" w:rsidRPr="00BC61E0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(1)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77777777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1: </w:t>
      </w:r>
      <w:r w:rsidRPr="00F033B5">
        <w:rPr>
          <w:rFonts w:cstheme="minorHAnsi"/>
          <w:b/>
          <w:bCs/>
          <w:color w:val="000000" w:themeColor="text1"/>
          <w:sz w:val="28"/>
          <w:szCs w:val="28"/>
        </w:rPr>
        <w:t>alcalins</w:t>
      </w:r>
    </w:p>
    <w:p w14:paraId="565ADF15" w14:textId="77777777" w:rsidR="003A65FB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H:</w:t>
      </w:r>
      <w:r>
        <w:rPr>
          <w:rFonts w:cstheme="minorHAnsi"/>
          <w:sz w:val="28"/>
          <w:szCs w:val="28"/>
        </w:rPr>
        <w:t xml:space="preserve"> hidrogen</w:t>
      </w:r>
    </w:p>
    <w:p w14:paraId="772D14F9" w14:textId="77777777" w:rsidR="00F033B5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Li:</w:t>
      </w:r>
      <w:r>
        <w:rPr>
          <w:rFonts w:cstheme="minorHAnsi"/>
          <w:sz w:val="28"/>
          <w:szCs w:val="28"/>
        </w:rPr>
        <w:t xml:space="preserve"> liti</w:t>
      </w:r>
    </w:p>
    <w:p w14:paraId="178A8753" w14:textId="77777777" w:rsidR="00F033B5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Na:</w:t>
      </w:r>
      <w:r>
        <w:rPr>
          <w:rFonts w:cstheme="minorHAnsi"/>
          <w:sz w:val="28"/>
          <w:szCs w:val="28"/>
        </w:rPr>
        <w:t xml:space="preserve"> sodi</w:t>
      </w:r>
    </w:p>
    <w:p w14:paraId="38764029" w14:textId="77777777" w:rsidR="00F033B5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K:</w:t>
      </w:r>
      <w:r>
        <w:rPr>
          <w:rFonts w:cstheme="minorHAnsi"/>
          <w:sz w:val="28"/>
          <w:szCs w:val="28"/>
        </w:rPr>
        <w:t xml:space="preserve"> potassi</w:t>
      </w:r>
    </w:p>
    <w:p w14:paraId="2B8849E6" w14:textId="77777777" w:rsidR="00F033B5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Rb:</w:t>
      </w:r>
      <w:r>
        <w:rPr>
          <w:rFonts w:cstheme="minorHAnsi"/>
          <w:sz w:val="28"/>
          <w:szCs w:val="28"/>
        </w:rPr>
        <w:t xml:space="preserve"> rubidi</w:t>
      </w:r>
    </w:p>
    <w:p w14:paraId="2687D0B3" w14:textId="77777777" w:rsidR="00F033B5" w:rsidRDefault="00F033B5" w:rsidP="003A65F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Cs:</w:t>
      </w:r>
      <w:r>
        <w:rPr>
          <w:rFonts w:cstheme="minorHAnsi"/>
          <w:sz w:val="28"/>
          <w:szCs w:val="28"/>
        </w:rPr>
        <w:t xml:space="preserve"> cesi</w:t>
      </w:r>
    </w:p>
    <w:p w14:paraId="05DC8F97" w14:textId="65F4A6FF" w:rsidR="00F033B5" w:rsidRPr="00BC61E0" w:rsidRDefault="00F033B5" w:rsidP="00BC61E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Fr:</w:t>
      </w:r>
      <w:r>
        <w:rPr>
          <w:rFonts w:cstheme="minorHAnsi"/>
          <w:sz w:val="28"/>
          <w:szCs w:val="28"/>
        </w:rPr>
        <w:t xml:space="preserve"> franci</w:t>
      </w:r>
      <w:bookmarkStart w:id="0" w:name="_GoBack"/>
      <w:bookmarkEnd w:id="0"/>
    </w:p>
    <w:sectPr w:rsidR="00F033B5" w:rsidRPr="00BC61E0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9239" w14:textId="77777777" w:rsidR="002B7DAD" w:rsidRDefault="002B7DAD" w:rsidP="003A65FB">
      <w:pPr>
        <w:spacing w:after="0" w:line="240" w:lineRule="auto"/>
      </w:pPr>
      <w:r>
        <w:separator/>
      </w:r>
    </w:p>
  </w:endnote>
  <w:endnote w:type="continuationSeparator" w:id="0">
    <w:p w14:paraId="765F5291" w14:textId="77777777" w:rsidR="002B7DAD" w:rsidRDefault="002B7DAD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37D3" w14:textId="77777777" w:rsidR="002B7DAD" w:rsidRDefault="002B7DAD" w:rsidP="003A65FB">
      <w:pPr>
        <w:spacing w:after="0" w:line="240" w:lineRule="auto"/>
      </w:pPr>
      <w:r>
        <w:separator/>
      </w:r>
    </w:p>
  </w:footnote>
  <w:footnote w:type="continuationSeparator" w:id="0">
    <w:p w14:paraId="3E1CB462" w14:textId="77777777" w:rsidR="002B7DAD" w:rsidRDefault="002B7DAD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2604AE"/>
    <w:rsid w:val="002B7DAD"/>
    <w:rsid w:val="003A65FB"/>
    <w:rsid w:val="0040546D"/>
    <w:rsid w:val="00784F7F"/>
    <w:rsid w:val="00A27B3B"/>
    <w:rsid w:val="00B073C6"/>
    <w:rsid w:val="00BC61E0"/>
    <w:rsid w:val="00C23105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519C-6CF8-4120-A5F6-7E6D32C0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5</cp:revision>
  <dcterms:created xsi:type="dcterms:W3CDTF">2021-04-02T23:37:00Z</dcterms:created>
  <dcterms:modified xsi:type="dcterms:W3CDTF">2021-04-07T12:16:00Z</dcterms:modified>
</cp:coreProperties>
</file>